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05" w:rsidRDefault="002E0F05" w:rsidP="002E0F05">
      <w:pPr>
        <w:rPr>
          <w:rFonts w:ascii="AR CHRISTY" w:hAnsi="AR CHRISTY"/>
          <w:b/>
          <w:sz w:val="72"/>
          <w:szCs w:val="72"/>
        </w:rPr>
      </w:pPr>
      <w:r>
        <w:rPr>
          <w:noProof/>
          <w:color w:val="0000FF"/>
          <w:lang w:eastAsia="en-AU"/>
        </w:rPr>
        <w:t xml:space="preserve">                                  </w:t>
      </w:r>
      <w:r>
        <w:rPr>
          <w:noProof/>
          <w:color w:val="0000FF"/>
          <w:lang w:eastAsia="en-AU"/>
        </w:rPr>
        <w:drawing>
          <wp:inline distT="0" distB="0" distL="0" distR="0" wp14:anchorId="1A31CB62" wp14:editId="035420F5">
            <wp:extent cx="1359996" cy="1123396"/>
            <wp:effectExtent l="133350" t="190500" r="126365" b="172085"/>
            <wp:docPr id="2" name="irc_mi" descr="Image result for PIGS ANIM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GS ANIMAT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5844">
                      <a:off x="0" y="0"/>
                      <a:ext cx="1361236" cy="112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AU"/>
        </w:rPr>
        <w:t xml:space="preserve">                                                          </w:t>
      </w:r>
      <w:r>
        <w:rPr>
          <w:noProof/>
          <w:color w:val="0000FF"/>
          <w:lang w:eastAsia="en-AU"/>
        </w:rPr>
        <w:drawing>
          <wp:inline distT="0" distB="0" distL="0" distR="0" wp14:anchorId="0173459A" wp14:editId="3E41D92C">
            <wp:extent cx="1146963" cy="1085002"/>
            <wp:effectExtent l="57150" t="57150" r="15240" b="153670"/>
            <wp:docPr id="3" name="irc_mi" descr="Image result for LAMB ANIM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AMB ANIM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6390">
                      <a:off x="0" y="0"/>
                      <a:ext cx="1144895" cy="108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F05" w:rsidRPr="002E0F05" w:rsidRDefault="002E0F05" w:rsidP="002E0F05">
      <w:pPr>
        <w:jc w:val="center"/>
        <w:rPr>
          <w:rFonts w:ascii="AR CHRISTY" w:hAnsi="AR CHRISTY"/>
          <w:b/>
          <w:sz w:val="96"/>
          <w:szCs w:val="96"/>
        </w:rPr>
      </w:pPr>
      <w:r w:rsidRPr="002E0F05">
        <w:rPr>
          <w:rFonts w:ascii="AR CHRISTY" w:hAnsi="AR CHRISTY"/>
          <w:b/>
          <w:sz w:val="96"/>
          <w:szCs w:val="96"/>
        </w:rPr>
        <w:t>ROAST MEAT ROLLS</w:t>
      </w:r>
    </w:p>
    <w:p w:rsidR="002E0F05" w:rsidRPr="002E0F05" w:rsidRDefault="002E0F05" w:rsidP="002E0F05">
      <w:pPr>
        <w:jc w:val="center"/>
        <w:rPr>
          <w:rFonts w:ascii="AR CHRISTY" w:hAnsi="AR CHRISTY"/>
          <w:b/>
          <w:sz w:val="96"/>
          <w:szCs w:val="96"/>
        </w:rPr>
      </w:pPr>
      <w:r w:rsidRPr="002E0F05">
        <w:rPr>
          <w:rFonts w:ascii="AR CHRISTY" w:hAnsi="AR CHRISTY"/>
          <w:b/>
          <w:sz w:val="96"/>
          <w:szCs w:val="96"/>
        </w:rPr>
        <w:t>&amp; GRAVY NIGHT</w:t>
      </w:r>
    </w:p>
    <w:p w:rsidR="0007482D" w:rsidRPr="0007482D" w:rsidRDefault="004852DB" w:rsidP="0007482D">
      <w:pPr>
        <w:jc w:val="center"/>
        <w:rPr>
          <w:rFonts w:ascii="AR CHRISTY" w:hAnsi="AR CHRISTY"/>
          <w:b/>
          <w:sz w:val="52"/>
          <w:szCs w:val="52"/>
        </w:rPr>
      </w:pPr>
      <w:r>
        <w:rPr>
          <w:rFonts w:ascii="AR CHRISTY" w:hAnsi="AR CHRISTY"/>
          <w:b/>
          <w:sz w:val="52"/>
          <w:szCs w:val="52"/>
        </w:rPr>
        <w:t xml:space="preserve">EVERY </w:t>
      </w:r>
      <w:r w:rsidR="002E0F05" w:rsidRPr="002E0F05">
        <w:rPr>
          <w:rFonts w:ascii="AR CHRISTY" w:hAnsi="AR CHRISTY"/>
          <w:b/>
          <w:sz w:val="52"/>
          <w:szCs w:val="52"/>
        </w:rPr>
        <w:t xml:space="preserve">WEDNESDAY </w:t>
      </w:r>
      <w:bookmarkStart w:id="0" w:name="_GoBack"/>
      <w:bookmarkEnd w:id="0"/>
    </w:p>
    <w:p w:rsidR="002E0F05" w:rsidRPr="002E0F05" w:rsidRDefault="002E0F05" w:rsidP="002E0F05">
      <w:pPr>
        <w:jc w:val="center"/>
        <w:rPr>
          <w:rFonts w:ascii="AR CHRISTY" w:hAnsi="AR CHRISTY"/>
          <w:b/>
          <w:sz w:val="52"/>
          <w:szCs w:val="52"/>
        </w:rPr>
      </w:pPr>
      <w:proofErr w:type="gramStart"/>
      <w:r w:rsidRPr="002E0F05">
        <w:rPr>
          <w:rFonts w:ascii="AR CHRISTY" w:hAnsi="AR CHRISTY"/>
          <w:b/>
          <w:sz w:val="52"/>
          <w:szCs w:val="52"/>
        </w:rPr>
        <w:t>6.30PM-BBQ AREA</w:t>
      </w:r>
      <w:proofErr w:type="gramEnd"/>
    </w:p>
    <w:p w:rsidR="002E0F05" w:rsidRPr="002E0F05" w:rsidRDefault="002E0F05" w:rsidP="002E0F05">
      <w:pPr>
        <w:jc w:val="center"/>
        <w:rPr>
          <w:rFonts w:ascii="AR CHRISTY" w:hAnsi="AR CHRISTY"/>
          <w:b/>
          <w:sz w:val="52"/>
          <w:szCs w:val="52"/>
        </w:rPr>
      </w:pPr>
      <w:r w:rsidRPr="002E0F05">
        <w:rPr>
          <w:rFonts w:ascii="AR CHRISTY" w:hAnsi="AR CHRISTY"/>
          <w:b/>
          <w:sz w:val="52"/>
          <w:szCs w:val="52"/>
        </w:rPr>
        <w:t>$7 PER ROLL</w:t>
      </w:r>
    </w:p>
    <w:p w:rsidR="002E0F05" w:rsidRPr="002E0F05" w:rsidRDefault="002E0F05" w:rsidP="002E0F05">
      <w:pPr>
        <w:jc w:val="center"/>
        <w:rPr>
          <w:rFonts w:ascii="AR CHRISTY" w:hAnsi="AR CHRISTY"/>
          <w:b/>
          <w:sz w:val="52"/>
          <w:szCs w:val="52"/>
        </w:rPr>
      </w:pPr>
      <w:r w:rsidRPr="002E0F05">
        <w:rPr>
          <w:rFonts w:ascii="AR CHRISTY" w:hAnsi="AR CHRISTY"/>
          <w:b/>
          <w:sz w:val="52"/>
          <w:szCs w:val="52"/>
        </w:rPr>
        <w:t xml:space="preserve"> LOVINGLY COOKED IN THE WEBERS</w:t>
      </w:r>
    </w:p>
    <w:p w:rsidR="002E0F05" w:rsidRPr="002E0F05" w:rsidRDefault="002E0F05" w:rsidP="002E0F05">
      <w:pPr>
        <w:jc w:val="center"/>
        <w:rPr>
          <w:rFonts w:ascii="AR CHRISTY" w:hAnsi="AR CHRISTY"/>
          <w:b/>
          <w:sz w:val="36"/>
          <w:szCs w:val="36"/>
        </w:rPr>
      </w:pPr>
      <w:r w:rsidRPr="002E0F05">
        <w:rPr>
          <w:rFonts w:ascii="AR CHRISTY" w:hAnsi="AR CHRISTY"/>
          <w:b/>
          <w:sz w:val="36"/>
          <w:szCs w:val="36"/>
        </w:rPr>
        <w:t>(INC ONIONS &amp; CONDIMENTS)</w:t>
      </w:r>
    </w:p>
    <w:p w:rsidR="002E0F05" w:rsidRPr="002E0F05" w:rsidRDefault="002E0F05" w:rsidP="002E0F05">
      <w:pPr>
        <w:jc w:val="center"/>
        <w:rPr>
          <w:rFonts w:ascii="AR CHRISTY" w:hAnsi="AR CHRISTY"/>
          <w:b/>
          <w:sz w:val="36"/>
          <w:szCs w:val="36"/>
        </w:rPr>
      </w:pPr>
      <w:r w:rsidRPr="002E0F05">
        <w:rPr>
          <w:rFonts w:ascii="AR CHRISTY" w:hAnsi="AR CHRISTY"/>
          <w:b/>
          <w:sz w:val="36"/>
          <w:szCs w:val="36"/>
        </w:rPr>
        <w:t>BYO PLATE, CHAIRS &amp; DRINKS</w:t>
      </w:r>
    </w:p>
    <w:p w:rsidR="002E0F05" w:rsidRPr="009261A7" w:rsidRDefault="002E0F05" w:rsidP="002E0F05">
      <w:pPr>
        <w:jc w:val="center"/>
        <w:rPr>
          <w:rFonts w:ascii="AR CHRISTY" w:hAnsi="AR CHRISTY"/>
          <w:b/>
          <w:sz w:val="24"/>
          <w:szCs w:val="24"/>
        </w:rPr>
      </w:pPr>
      <w:r w:rsidRPr="002E0F05">
        <w:rPr>
          <w:rFonts w:ascii="AR CHRISTY" w:hAnsi="AR CHRISTY"/>
          <w:b/>
          <w:sz w:val="36"/>
          <w:szCs w:val="36"/>
        </w:rPr>
        <w:t>ALL PROFITS TO VARIETY</w:t>
      </w:r>
    </w:p>
    <w:p w:rsidR="002E0F05" w:rsidRDefault="002E0F05" w:rsidP="002E0F05">
      <w:pPr>
        <w:jc w:val="center"/>
        <w:rPr>
          <w:rFonts w:ascii="AR CHRISTY" w:hAnsi="AR CHRISTY"/>
          <w:b/>
          <w:sz w:val="48"/>
          <w:szCs w:val="48"/>
        </w:rPr>
      </w:pPr>
      <w:r>
        <w:rPr>
          <w:rFonts w:ascii="AR CHRISTY" w:hAnsi="AR CHRISTY"/>
          <w:b/>
          <w:sz w:val="48"/>
          <w:szCs w:val="48"/>
        </w:rPr>
        <w:t>Featuring wine tastings from</w:t>
      </w:r>
      <w:r w:rsidR="004852DB">
        <w:rPr>
          <w:rFonts w:ascii="AR CHRISTY" w:hAnsi="AR CHRISTY"/>
          <w:b/>
          <w:sz w:val="48"/>
          <w:szCs w:val="48"/>
        </w:rPr>
        <w:t xml:space="preserve"> local winery</w:t>
      </w:r>
    </w:p>
    <w:p w:rsidR="002E0F05" w:rsidRDefault="002E0F05" w:rsidP="002E0F05">
      <w:pPr>
        <w:jc w:val="center"/>
        <w:rPr>
          <w:noProof/>
          <w:color w:val="0000FF"/>
          <w:lang w:eastAsia="en-AU"/>
        </w:rPr>
      </w:pPr>
      <w:r>
        <w:rPr>
          <w:noProof/>
          <w:color w:val="0000FF"/>
          <w:lang w:eastAsia="en-AU"/>
        </w:rPr>
        <w:t xml:space="preserve">  </w:t>
      </w:r>
      <w:r>
        <w:rPr>
          <w:noProof/>
          <w:color w:val="0000FF"/>
          <w:lang w:eastAsia="en-AU"/>
        </w:rPr>
        <w:drawing>
          <wp:inline distT="0" distB="0" distL="0" distR="0" wp14:anchorId="7674E9F3" wp14:editId="7E4006C9">
            <wp:extent cx="1420954" cy="1179902"/>
            <wp:effectExtent l="0" t="190500" r="0" b="96520"/>
            <wp:docPr id="4" name="irc_mi" descr="Image result for COW ANIM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W ANIMAT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6162">
                      <a:off x="0" y="0"/>
                      <a:ext cx="1434941" cy="119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AU"/>
        </w:rPr>
        <w:t xml:space="preserve">                    </w:t>
      </w:r>
      <w:r>
        <w:rPr>
          <w:noProof/>
          <w:color w:val="0000FF"/>
          <w:lang w:eastAsia="en-AU"/>
        </w:rPr>
        <w:drawing>
          <wp:inline distT="0" distB="0" distL="0" distR="0" wp14:anchorId="4F9B9351" wp14:editId="1E6F7247">
            <wp:extent cx="1154311" cy="1265093"/>
            <wp:effectExtent l="114300" t="76200" r="0" b="87630"/>
            <wp:docPr id="6" name="irc_mi" descr="Image result for CHICKEN ANIM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CKEN ANIMA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7140">
                      <a:off x="0" y="0"/>
                      <a:ext cx="1167191" cy="127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F05" w:rsidRDefault="002E0F05" w:rsidP="002E0F05"/>
    <w:sectPr w:rsidR="002E0F05" w:rsidSect="002E0F05">
      <w:pgSz w:w="11906" w:h="16838"/>
      <w:pgMar w:top="536" w:right="56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05"/>
    <w:rsid w:val="0007482D"/>
    <w:rsid w:val="002E0F05"/>
    <w:rsid w:val="004852DB"/>
    <w:rsid w:val="00BF2D09"/>
    <w:rsid w:val="00C00FE7"/>
    <w:rsid w:val="00E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.au/url?sa=i&amp;rct=j&amp;q=&amp;esrc=s&amp;source=images&amp;cd=&amp;cad=rja&amp;uact=8&amp;ved=0ahUKEwit8YPF0cnWAhXGKZQKHVBzDmoQjRwIBw&amp;url=http://clipartix.com/lamb-clip-art/&amp;psig=AFQjCNGVWhCbDiMrBFmRoPyfWs3kT1i84Q&amp;ust=1506748452279276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.au/url?sa=i&amp;rct=j&amp;q=&amp;esrc=s&amp;source=images&amp;cd=&amp;cad=rja&amp;uact=8&amp;ved=0ahUKEwickNuf0snWAhUCoZQKHcOsDb8QjRwIBw&amp;url=http://moziru.com/explore/Drawn%20chicken%20animated/&amp;psig=AFQjCNHEIA5Hz5tLY7gCVJiSVQ8HA8X-dA&amp;ust=1506748609415212" TargetMode="External"/><Relationship Id="rId5" Type="http://schemas.openxmlformats.org/officeDocument/2006/relationships/hyperlink" Target="http://www.google.com.au/url?sa=i&amp;rct=j&amp;q=&amp;esrc=s&amp;source=images&amp;cd=&amp;cad=rja&amp;uact=8&amp;ved=0ahUKEwit6oSy0cnWAhWGmJQKHV-QAZMQjRwIBw&amp;url=http://www.graphicsbuzz.com/graphics/cartoon-pig-graphics-2f118a.html&amp;psig=AFQjCNFAEN3AibB3r34i8z0Kk3EC2eB-yg&amp;ust=1506748161778783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au/url?sa=i&amp;rct=j&amp;q=&amp;esrc=s&amp;source=images&amp;cd=&amp;cad=rja&amp;uact=8&amp;ved=0ahUKEwiaroCC0snWAhXJoZQKHZnhAvcQjRwIBw&amp;url=http://www.webweaver.nu/clipart/animals/cows/&amp;psig=AFQjCNH6CKm_QU7N2ujif_vR5Rl3_gCfmA&amp;ust=15067485662093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discovery</dc:creator>
  <cp:lastModifiedBy>discovery</cp:lastModifiedBy>
  <cp:revision>4</cp:revision>
  <cp:lastPrinted>2017-09-29T06:06:00Z</cp:lastPrinted>
  <dcterms:created xsi:type="dcterms:W3CDTF">2017-09-29T06:03:00Z</dcterms:created>
  <dcterms:modified xsi:type="dcterms:W3CDTF">2017-11-03T04:17:00Z</dcterms:modified>
</cp:coreProperties>
</file>